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B3957" w:rsidRDefault="006B3957" w:rsidP="006B395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DF318E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DF318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36598" w:rsidRPr="00DF318E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B82B9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3957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318E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2023-12-27T13:01:00Z</dcterms:modified>
</cp:coreProperties>
</file>